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805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27"/>
      </w:tblGrid>
      <w:tr w:rsidR="00066104" w:rsidTr="00174D65">
        <w:tc>
          <w:tcPr>
            <w:tcW w:w="8805" w:type="dxa"/>
            <w:gridSpan w:val="2"/>
            <w:vAlign w:val="center"/>
          </w:tcPr>
          <w:p w:rsidR="0048318E" w:rsidRPr="0048318E" w:rsidRDefault="0048318E" w:rsidP="004831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4831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Справка-подтверждение </w:t>
            </w:r>
          </w:p>
          <w:p w:rsidR="00D20C58" w:rsidRDefault="0048318E" w:rsidP="00D20C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31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профессиональных достижений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методиста,</w:t>
            </w:r>
            <w:r w:rsidRPr="0048318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D20C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аттестуемого на</w:t>
            </w:r>
            <w:r w:rsidR="00D20C58" w:rsidRPr="00D410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D20C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ту же самую </w:t>
            </w:r>
            <w:r w:rsidR="00D20C58" w:rsidRPr="00D410F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квалификационную категорию</w:t>
            </w:r>
            <w:r w:rsidR="00D20C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174D65" w:rsidRDefault="00D20C58" w:rsidP="00174D65">
            <w:pPr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</w:t>
            </w:r>
            <w:r w:rsidRPr="0045631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5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п.4.6.8. Отраслевого соглашения по образовательным</w:t>
            </w:r>
            <w:r w:rsidR="00174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45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рганизациям, входящим в систему образования Ивановской области, </w:t>
            </w:r>
          </w:p>
          <w:p w:rsidR="00D20C58" w:rsidRPr="00D410F6" w:rsidRDefault="00D20C58" w:rsidP="00174D65">
            <w:pPr>
              <w:ind w:left="-2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 годы</w:t>
            </w:r>
          </w:p>
          <w:p w:rsidR="0048318E" w:rsidRPr="000C3A5E" w:rsidRDefault="0048318E" w:rsidP="00066104">
            <w:pPr>
              <w:ind w:left="-250" w:firstLine="250"/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066104" w:rsidTr="00174D65">
        <w:tc>
          <w:tcPr>
            <w:tcW w:w="8805" w:type="dxa"/>
            <w:gridSpan w:val="2"/>
            <w:tcBorders>
              <w:bottom w:val="nil"/>
            </w:tcBorders>
          </w:tcPr>
          <w:p w:rsidR="00066104" w:rsidRPr="000C3A5E" w:rsidRDefault="00066104" w:rsidP="00066104">
            <w:pPr>
              <w:tabs>
                <w:tab w:val="left" w:pos="1583"/>
                <w:tab w:val="center" w:pos="344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</w: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066104" w:rsidTr="00174D65">
        <w:tc>
          <w:tcPr>
            <w:tcW w:w="8805" w:type="dxa"/>
            <w:gridSpan w:val="2"/>
            <w:tcBorders>
              <w:top w:val="nil"/>
              <w:bottom w:val="single" w:sz="4" w:space="0" w:color="auto"/>
            </w:tcBorders>
          </w:tcPr>
          <w:p w:rsidR="00066104" w:rsidRPr="000C3A5E" w:rsidRDefault="00066104" w:rsidP="00066104">
            <w:pPr>
              <w:tabs>
                <w:tab w:val="left" w:pos="1654"/>
              </w:tabs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</w:rPr>
              <w:tab/>
            </w:r>
          </w:p>
        </w:tc>
      </w:tr>
      <w:tr w:rsidR="00066104" w:rsidTr="00174D65">
        <w:tc>
          <w:tcPr>
            <w:tcW w:w="8805" w:type="dxa"/>
            <w:gridSpan w:val="2"/>
            <w:tcBorders>
              <w:top w:val="single" w:sz="4" w:space="0" w:color="auto"/>
              <w:bottom w:val="nil"/>
            </w:tcBorders>
          </w:tcPr>
          <w:p w:rsidR="00066104" w:rsidRPr="00451D6B" w:rsidRDefault="00066104" w:rsidP="00066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066104" w:rsidRPr="000C3A5E" w:rsidRDefault="00066104" w:rsidP="000661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66104" w:rsidTr="00174D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104" w:rsidTr="00174D6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066104" w:rsidRDefault="00066104" w:rsidP="000661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104" w:rsidRDefault="00066104" w:rsidP="0006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511F" w:rsidRPr="00066104" w:rsidRDefault="00066104" w:rsidP="000661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153B13" w:rsidRPr="00066104" w:rsidRDefault="00066104" w:rsidP="00D20C58">
      <w:pPr>
        <w:pStyle w:val="a4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35511F" w:rsidRPr="001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B13" w:rsidRPr="0006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3"/>
        <w:gridCol w:w="2268"/>
        <w:gridCol w:w="1984"/>
        <w:gridCol w:w="2410"/>
      </w:tblGrid>
      <w:tr w:rsidR="002B7110" w:rsidRPr="0035511F" w:rsidTr="00455B32">
        <w:trPr>
          <w:trHeight w:val="80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B7110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мероприятий (семинары, круглые столы и др.)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педагогического опыта</w:t>
            </w:r>
          </w:p>
        </w:tc>
      </w:tr>
      <w:tr w:rsidR="002B7110" w:rsidRPr="0035511F" w:rsidTr="00455B32">
        <w:trPr>
          <w:trHeight w:val="280"/>
        </w:trPr>
        <w:tc>
          <w:tcPr>
            <w:tcW w:w="1276" w:type="dxa"/>
            <w:vMerge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7110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</w:p>
        </w:tc>
      </w:tr>
      <w:tr w:rsidR="008E063A" w:rsidRPr="0035511F" w:rsidTr="00455B32">
        <w:tc>
          <w:tcPr>
            <w:tcW w:w="1276" w:type="dxa"/>
            <w:shd w:val="clear" w:color="auto" w:fill="auto"/>
          </w:tcPr>
          <w:p w:rsidR="008E063A" w:rsidRDefault="008E063A" w:rsidP="00D20C58">
            <w:r w:rsidRPr="0015672F">
              <w:t>201</w:t>
            </w:r>
            <w:r w:rsidR="00D20C58">
              <w:t>7</w:t>
            </w:r>
            <w:r w:rsidR="0048318E">
              <w:t>/201</w:t>
            </w:r>
            <w:r w:rsidR="00D20C58">
              <w:t>8</w:t>
            </w:r>
          </w:p>
        </w:tc>
        <w:tc>
          <w:tcPr>
            <w:tcW w:w="1843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3A" w:rsidRPr="0035511F" w:rsidTr="00455B32">
        <w:tc>
          <w:tcPr>
            <w:tcW w:w="1276" w:type="dxa"/>
            <w:shd w:val="clear" w:color="auto" w:fill="auto"/>
          </w:tcPr>
          <w:p w:rsidR="008E063A" w:rsidRDefault="0048318E" w:rsidP="00D20C58">
            <w:r>
              <w:rPr>
                <w:rFonts w:eastAsia="Calibri"/>
                <w:szCs w:val="28"/>
              </w:rPr>
              <w:t>201</w:t>
            </w:r>
            <w:r w:rsidR="00D20C58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>/20</w:t>
            </w:r>
            <w:r w:rsidR="00D20C58">
              <w:rPr>
                <w:rFonts w:eastAsia="Calibri"/>
                <w:szCs w:val="2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63A" w:rsidRPr="0035511F" w:rsidTr="00455B32">
        <w:tc>
          <w:tcPr>
            <w:tcW w:w="1276" w:type="dxa"/>
            <w:shd w:val="clear" w:color="auto" w:fill="auto"/>
          </w:tcPr>
          <w:p w:rsidR="008E063A" w:rsidRDefault="0048318E" w:rsidP="00D20C58">
            <w:r>
              <w:t>201</w:t>
            </w:r>
            <w:r w:rsidR="00D20C58">
              <w:t>9</w:t>
            </w:r>
            <w:r w:rsidR="008E063A" w:rsidRPr="00C81652">
              <w:t>/20</w:t>
            </w:r>
            <w:r w:rsidR="00D20C58">
              <w:t>20</w:t>
            </w:r>
          </w:p>
        </w:tc>
        <w:tc>
          <w:tcPr>
            <w:tcW w:w="1843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E063A" w:rsidRPr="0035511F" w:rsidRDefault="008E063A" w:rsidP="0035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104" w:rsidRDefault="00066104" w:rsidP="0006610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11F" w:rsidRPr="00066104" w:rsidRDefault="00DF5EA8" w:rsidP="00D20C58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методических и дидактических материалов</w:t>
      </w:r>
      <w:r w:rsidR="002B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накопление банка методических материалов, разработанных педагогами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559"/>
        <w:gridCol w:w="1134"/>
        <w:gridCol w:w="1843"/>
        <w:gridCol w:w="1134"/>
        <w:gridCol w:w="1701"/>
      </w:tblGrid>
      <w:tr w:rsidR="002B7110" w:rsidRPr="0035511F" w:rsidTr="00455B32">
        <w:trPr>
          <w:trHeight w:val="83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B7110" w:rsidRPr="0035511F" w:rsidRDefault="00D1240B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материалы</w:t>
            </w:r>
          </w:p>
          <w:p w:rsidR="002B7110" w:rsidRPr="0035511F" w:rsidRDefault="002B7110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F9F" w:rsidRPr="0035511F" w:rsidTr="00455B32">
        <w:tc>
          <w:tcPr>
            <w:tcW w:w="1276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 w:rsidR="0045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 </w:t>
            </w:r>
          </w:p>
        </w:tc>
        <w:tc>
          <w:tcPr>
            <w:tcW w:w="1559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13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 w:rsidR="0045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 </w:t>
            </w:r>
          </w:p>
        </w:tc>
        <w:tc>
          <w:tcPr>
            <w:tcW w:w="1843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13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  <w:r w:rsidR="0045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ство  </w:t>
            </w:r>
          </w:p>
        </w:tc>
        <w:tc>
          <w:tcPr>
            <w:tcW w:w="1701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</w:p>
        </w:tc>
      </w:tr>
      <w:tr w:rsidR="0048318E" w:rsidRPr="0035511F" w:rsidTr="00455B32">
        <w:tc>
          <w:tcPr>
            <w:tcW w:w="1276" w:type="dxa"/>
            <w:shd w:val="clear" w:color="auto" w:fill="auto"/>
          </w:tcPr>
          <w:p w:rsidR="0048318E" w:rsidRDefault="0048318E" w:rsidP="00D20C58">
            <w:r w:rsidRPr="0015672F">
              <w:t>201</w:t>
            </w:r>
            <w:r w:rsidR="00D20C58">
              <w:t>7</w:t>
            </w:r>
            <w:r>
              <w:t>/201</w:t>
            </w:r>
            <w:r w:rsidR="00D20C58">
              <w:t>8</w:t>
            </w: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8E" w:rsidRPr="0035511F" w:rsidTr="00455B32">
        <w:tc>
          <w:tcPr>
            <w:tcW w:w="1276" w:type="dxa"/>
            <w:shd w:val="clear" w:color="auto" w:fill="auto"/>
          </w:tcPr>
          <w:p w:rsidR="0048318E" w:rsidRDefault="0048318E" w:rsidP="00D20C58">
            <w:r>
              <w:rPr>
                <w:rFonts w:eastAsia="Calibri"/>
                <w:szCs w:val="28"/>
              </w:rPr>
              <w:t>201</w:t>
            </w:r>
            <w:r w:rsidR="00D20C58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>/201</w:t>
            </w:r>
            <w:r w:rsidR="00D20C58">
              <w:rPr>
                <w:rFonts w:eastAsia="Calibri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8E" w:rsidRPr="0035511F" w:rsidTr="00455B32">
        <w:tc>
          <w:tcPr>
            <w:tcW w:w="1276" w:type="dxa"/>
            <w:shd w:val="clear" w:color="auto" w:fill="auto"/>
          </w:tcPr>
          <w:p w:rsidR="0048318E" w:rsidRDefault="0048318E" w:rsidP="00D20C58">
            <w:r>
              <w:t>201</w:t>
            </w:r>
            <w:r w:rsidR="00D20C58">
              <w:t>9</w:t>
            </w:r>
            <w:r w:rsidRPr="00C81652">
              <w:t>/20</w:t>
            </w:r>
            <w:r w:rsidR="00D20C58">
              <w:t>20</w:t>
            </w: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11F" w:rsidRDefault="0035511F" w:rsidP="00355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9F" w:rsidRPr="00066104" w:rsidRDefault="00BE6853" w:rsidP="00D20C58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  <w:r w:rsidR="00D20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5F9F" w:rsidRPr="00D20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(перечень)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126"/>
        <w:gridCol w:w="2694"/>
        <w:gridCol w:w="1984"/>
      </w:tblGrid>
      <w:tr w:rsidR="00745F9F" w:rsidRPr="0035511F" w:rsidTr="00455B32">
        <w:trPr>
          <w:trHeight w:val="833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45F9F" w:rsidRPr="0035511F" w:rsidRDefault="00D1240B" w:rsidP="00FB48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745F9F" w:rsidRPr="0035511F" w:rsidRDefault="00745F9F" w:rsidP="00D1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работе профессиональных интернет-сообществах</w:t>
            </w:r>
          </w:p>
        </w:tc>
      </w:tr>
      <w:tr w:rsidR="00745F9F" w:rsidRPr="0035511F" w:rsidTr="00455B32">
        <w:tc>
          <w:tcPr>
            <w:tcW w:w="1276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4" w:type="dxa"/>
            <w:shd w:val="clear" w:color="auto" w:fill="auto"/>
          </w:tcPr>
          <w:p w:rsidR="00745F9F" w:rsidRPr="0035511F" w:rsidRDefault="00745F9F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48318E" w:rsidRPr="0035511F" w:rsidTr="00455B32">
        <w:tc>
          <w:tcPr>
            <w:tcW w:w="1276" w:type="dxa"/>
            <w:shd w:val="clear" w:color="auto" w:fill="auto"/>
          </w:tcPr>
          <w:p w:rsidR="0048318E" w:rsidRDefault="0048318E" w:rsidP="00D20C58">
            <w:r w:rsidRPr="0015672F">
              <w:t>201</w:t>
            </w:r>
            <w:r w:rsidR="00D20C58">
              <w:t>7</w:t>
            </w:r>
            <w:r>
              <w:t>/201</w:t>
            </w:r>
            <w:r w:rsidR="00D20C58">
              <w:t>8</w:t>
            </w:r>
          </w:p>
        </w:tc>
        <w:tc>
          <w:tcPr>
            <w:tcW w:w="1701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8E" w:rsidRPr="0035511F" w:rsidTr="00455B32">
        <w:tc>
          <w:tcPr>
            <w:tcW w:w="1276" w:type="dxa"/>
            <w:shd w:val="clear" w:color="auto" w:fill="auto"/>
          </w:tcPr>
          <w:p w:rsidR="0048318E" w:rsidRDefault="0048318E" w:rsidP="00D20C58">
            <w:r>
              <w:rPr>
                <w:rFonts w:eastAsia="Calibri"/>
                <w:szCs w:val="28"/>
              </w:rPr>
              <w:t>201</w:t>
            </w:r>
            <w:r w:rsidR="00D20C58">
              <w:rPr>
                <w:rFonts w:eastAsia="Calibri"/>
                <w:szCs w:val="28"/>
              </w:rPr>
              <w:t>8</w:t>
            </w:r>
            <w:r>
              <w:rPr>
                <w:rFonts w:eastAsia="Calibri"/>
                <w:szCs w:val="28"/>
              </w:rPr>
              <w:t>/201</w:t>
            </w:r>
            <w:r w:rsidR="00D20C58">
              <w:rPr>
                <w:rFonts w:eastAsia="Calibri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18E" w:rsidRPr="0035511F" w:rsidTr="00455B32">
        <w:tc>
          <w:tcPr>
            <w:tcW w:w="1276" w:type="dxa"/>
            <w:shd w:val="clear" w:color="auto" w:fill="auto"/>
          </w:tcPr>
          <w:p w:rsidR="0048318E" w:rsidRDefault="0048318E" w:rsidP="00D20C58">
            <w:r>
              <w:lastRenderedPageBreak/>
              <w:t>201</w:t>
            </w:r>
            <w:r w:rsidR="00D20C58">
              <w:t>9</w:t>
            </w:r>
            <w:r w:rsidRPr="00C81652">
              <w:t>/20</w:t>
            </w:r>
            <w:r w:rsidR="00D20C58">
              <w:t>20</w:t>
            </w:r>
          </w:p>
        </w:tc>
        <w:tc>
          <w:tcPr>
            <w:tcW w:w="1701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8318E" w:rsidRPr="0035511F" w:rsidRDefault="0048318E" w:rsidP="0006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853" w:rsidRPr="00BE6853" w:rsidRDefault="00BE6853" w:rsidP="00BE685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C58" w:rsidRPr="007A18C4" w:rsidRDefault="00D20C58" w:rsidP="00D20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413A74" w:rsidRPr="00413A74" w:rsidRDefault="00D20C58" w:rsidP="00D20C5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муниципльного.</w:t>
      </w:r>
      <w:r w:rsidRPr="00A27A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9640" w:type="dxa"/>
        <w:tblInd w:w="108" w:type="dxa"/>
        <w:tblLook w:val="04A0" w:firstRow="1" w:lastRow="0" w:firstColumn="1" w:lastColumn="0" w:noHBand="0" w:noVBand="1"/>
      </w:tblPr>
      <w:tblGrid>
        <w:gridCol w:w="3651"/>
        <w:gridCol w:w="2019"/>
        <w:gridCol w:w="1985"/>
        <w:gridCol w:w="1985"/>
      </w:tblGrid>
      <w:tr w:rsidR="008E063A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3A" w:rsidRPr="00413A74" w:rsidRDefault="008E063A" w:rsidP="00413A74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ab/>
            </w:r>
            <w:r w:rsidRPr="00413A74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3A" w:rsidRDefault="007A4963" w:rsidP="007A4963">
            <w:pPr>
              <w:spacing w:line="276" w:lineRule="auto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szCs w:val="28"/>
              </w:rPr>
              <w:t>2015</w:t>
            </w:r>
            <w:r w:rsidR="008E063A">
              <w:rPr>
                <w:szCs w:val="28"/>
              </w:rPr>
              <w:t>/201</w:t>
            </w:r>
            <w:r>
              <w:rPr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3A" w:rsidRDefault="008E063A" w:rsidP="007A4963">
            <w:pPr>
              <w:spacing w:line="276" w:lineRule="auto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szCs w:val="28"/>
              </w:rPr>
              <w:t>201</w:t>
            </w:r>
            <w:r w:rsidR="007A4963">
              <w:rPr>
                <w:szCs w:val="28"/>
              </w:rPr>
              <w:t>6</w:t>
            </w:r>
            <w:r>
              <w:rPr>
                <w:szCs w:val="28"/>
              </w:rPr>
              <w:t>/201</w:t>
            </w:r>
            <w:r w:rsidR="007A4963">
              <w:rPr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3A" w:rsidRDefault="008E063A" w:rsidP="007A4963">
            <w:pPr>
              <w:spacing w:line="276" w:lineRule="auto"/>
              <w:jc w:val="center"/>
              <w:rPr>
                <w:rFonts w:eastAsia="Times New Roman"/>
                <w:sz w:val="24"/>
                <w:szCs w:val="28"/>
              </w:rPr>
            </w:pPr>
            <w:r>
              <w:rPr>
                <w:szCs w:val="28"/>
              </w:rPr>
              <w:t>201</w:t>
            </w:r>
            <w:r w:rsidR="007A4963">
              <w:rPr>
                <w:szCs w:val="28"/>
              </w:rPr>
              <w:t>7</w:t>
            </w:r>
            <w:r>
              <w:rPr>
                <w:szCs w:val="28"/>
              </w:rPr>
              <w:t>/201</w:t>
            </w:r>
            <w:r w:rsidR="007A4963">
              <w:rPr>
                <w:szCs w:val="28"/>
              </w:rPr>
              <w:t>8</w:t>
            </w:r>
          </w:p>
        </w:tc>
      </w:tr>
      <w:tr w:rsidR="00413A74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3A74" w:rsidRPr="00413A74" w:rsidTr="00455B3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74" w:rsidRPr="00413A74" w:rsidRDefault="00413A74" w:rsidP="00413A74">
            <w:pPr>
              <w:rPr>
                <w:rFonts w:ascii="Times New Roman" w:hAnsi="Times New Roman"/>
                <w:sz w:val="24"/>
                <w:szCs w:val="28"/>
              </w:rPr>
            </w:pPr>
            <w:r w:rsidRPr="00413A74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74" w:rsidRPr="00413A74" w:rsidRDefault="00413A74" w:rsidP="00413A7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66104" w:rsidRPr="00066104" w:rsidRDefault="00066104" w:rsidP="00413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0C58" w:rsidRPr="0045631D" w:rsidRDefault="00D20C58" w:rsidP="00D20C58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7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E5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Дополнительная информация о результатах профессиональной деятельности педагога.</w:t>
      </w:r>
      <w:r w:rsidRPr="00A12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наградах и поощрениях и т.д.)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643"/>
      </w:tblGrid>
      <w:tr w:rsidR="00D20C58" w:rsidTr="00140C85">
        <w:trPr>
          <w:trHeight w:val="1195"/>
        </w:trPr>
        <w:tc>
          <w:tcPr>
            <w:tcW w:w="2802" w:type="dxa"/>
            <w:vMerge w:val="restart"/>
          </w:tcPr>
          <w:p w:rsidR="00D20C58" w:rsidRPr="009A1B85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0C58" w:rsidRPr="009A1B85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1B85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</w:t>
            </w:r>
          </w:p>
          <w:p w:rsidR="00D20C58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D20C58" w:rsidRPr="000C3A5E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20C58" w:rsidRDefault="00D20C58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20C58" w:rsidRDefault="00D20C58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D20C58" w:rsidRPr="00A12B71" w:rsidRDefault="00D20C58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</w:t>
            </w:r>
          </w:p>
        </w:tc>
      </w:tr>
      <w:tr w:rsidR="00D20C58" w:rsidRPr="000C3A5E" w:rsidTr="00140C85">
        <w:trPr>
          <w:trHeight w:val="160"/>
        </w:trPr>
        <w:tc>
          <w:tcPr>
            <w:tcW w:w="2802" w:type="dxa"/>
            <w:vMerge/>
          </w:tcPr>
          <w:p w:rsidR="00D20C58" w:rsidRPr="000C3A5E" w:rsidRDefault="00D20C58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D20C58" w:rsidRDefault="00D20C58" w:rsidP="0014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D20C58" w:rsidRPr="00A12B71" w:rsidRDefault="00D20C58" w:rsidP="00140C8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      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D20C58" w:rsidRPr="000C3A5E" w:rsidRDefault="00D20C58" w:rsidP="00140C85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p w:rsidR="008A18B3" w:rsidRDefault="008A18B3" w:rsidP="00D20C58">
      <w:pPr>
        <w:spacing w:after="0" w:line="240" w:lineRule="auto"/>
        <w:jc w:val="both"/>
      </w:pPr>
    </w:p>
    <w:sectPr w:rsidR="008A18B3" w:rsidSect="00455B3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1EF0"/>
    <w:multiLevelType w:val="hybridMultilevel"/>
    <w:tmpl w:val="DDA80E8C"/>
    <w:lvl w:ilvl="0" w:tplc="234A41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1F"/>
    <w:rsid w:val="00040D3D"/>
    <w:rsid w:val="00066104"/>
    <w:rsid w:val="00153B13"/>
    <w:rsid w:val="00174D65"/>
    <w:rsid w:val="002171D0"/>
    <w:rsid w:val="002B7110"/>
    <w:rsid w:val="0035511F"/>
    <w:rsid w:val="00413A74"/>
    <w:rsid w:val="00455B32"/>
    <w:rsid w:val="0048318E"/>
    <w:rsid w:val="00674AAB"/>
    <w:rsid w:val="00745F9F"/>
    <w:rsid w:val="007A4963"/>
    <w:rsid w:val="007C4513"/>
    <w:rsid w:val="008A18B3"/>
    <w:rsid w:val="008E063A"/>
    <w:rsid w:val="00A54B05"/>
    <w:rsid w:val="00BE6853"/>
    <w:rsid w:val="00D1240B"/>
    <w:rsid w:val="00D20C58"/>
    <w:rsid w:val="00DF5EA8"/>
    <w:rsid w:val="00E13E52"/>
    <w:rsid w:val="00E5178C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C7938-96E6-4E77-870A-6F1A3538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B13"/>
    <w:pPr>
      <w:ind w:left="720"/>
      <w:contextualSpacing/>
    </w:pPr>
  </w:style>
  <w:style w:type="character" w:styleId="a5">
    <w:name w:val="Book Title"/>
    <w:basedOn w:val="a0"/>
    <w:uiPriority w:val="33"/>
    <w:qFormat/>
    <w:rsid w:val="00066104"/>
    <w:rPr>
      <w:b/>
      <w:bCs/>
      <w:smallCaps/>
      <w:spacing w:val="5"/>
    </w:rPr>
  </w:style>
  <w:style w:type="table" w:customStyle="1" w:styleId="2">
    <w:name w:val="Сетка таблицы2"/>
    <w:basedOn w:val="a1"/>
    <w:next w:val="a3"/>
    <w:uiPriority w:val="59"/>
    <w:rsid w:val="00413A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k205-11</dc:creator>
  <cp:lastModifiedBy>Saranceva A.E.</cp:lastModifiedBy>
  <cp:revision>2</cp:revision>
  <cp:lastPrinted>2015-01-22T12:48:00Z</cp:lastPrinted>
  <dcterms:created xsi:type="dcterms:W3CDTF">2020-09-09T10:48:00Z</dcterms:created>
  <dcterms:modified xsi:type="dcterms:W3CDTF">2020-09-09T10:48:00Z</dcterms:modified>
</cp:coreProperties>
</file>